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CDD8" w14:textId="1933B5EB" w:rsidR="009A205A" w:rsidRPr="009A205A" w:rsidRDefault="009A205A" w:rsidP="009A205A">
      <w:pPr>
        <w:jc w:val="center"/>
        <w:rPr>
          <w:b/>
          <w:bCs/>
        </w:rPr>
      </w:pPr>
      <w:r w:rsidRPr="009A205A">
        <w:rPr>
          <w:b/>
          <w:bCs/>
        </w:rPr>
        <w:t>ΕΞΕΤΑΣΕΙΣ ΓΕΝΙΚΗΣ ΠΑΘΟΛΟΓΙΑΣ ΙΟΥΝΙΟΥ 2021</w:t>
      </w:r>
    </w:p>
    <w:p w14:paraId="6DAB97C4" w14:textId="77777777" w:rsidR="009A205A" w:rsidRDefault="009A205A" w:rsidP="009A205A"/>
    <w:p w14:paraId="6F91B95B" w14:textId="721368E2" w:rsidR="009A205A" w:rsidRDefault="009A205A" w:rsidP="009A205A">
      <w:r>
        <w:t xml:space="preserve">Η εξέταση του μαθήματος ΓΕΝΙΚΗ ΠΑΘΟΛΟΓΙΑ που αναφέρεται στο πρόγραμμα ότι θα πραγματοποιηθεί στις 14/6/2021  στις 18:00-19:00  αφορά στους φοιτητές που έχουν </w:t>
      </w:r>
      <w:proofErr w:type="spellStart"/>
      <w:r>
        <w:t>προαπαίτηση</w:t>
      </w:r>
      <w:proofErr w:type="spellEnd"/>
      <w:r>
        <w:t xml:space="preserve"> εξέτασης στις Πρακτικές Εξετάσεις Ζώων Συντροφιάς  τη Γενική Παθολογία ανεξαρτήτως προγράμματος σπουδών.</w:t>
      </w:r>
    </w:p>
    <w:p w14:paraId="343A5746" w14:textId="77777777" w:rsidR="009A205A" w:rsidRDefault="009A205A" w:rsidP="009A205A"/>
    <w:p w14:paraId="162E3C25" w14:textId="16A2F674" w:rsidR="009A205A" w:rsidRDefault="009A205A" w:rsidP="009A205A">
      <w:r>
        <w:t>Για τους όλους τους λοιπούς φοιτητές  η εξέταση της ΓΕΝΙΚΗΣ ΠΑΘΟΛΟΓΙΑΣ θα πραγματοποιηθεί τη Δευτέρα 5-7-2021 στις 18:00-19:00.</w:t>
      </w:r>
    </w:p>
    <w:p w14:paraId="04D56D7A" w14:textId="0AD590AE" w:rsidR="001B7BA6" w:rsidRDefault="001B7BA6" w:rsidP="009A205A"/>
    <w:p w14:paraId="6EA38668" w14:textId="18BA448C" w:rsidR="009A205A" w:rsidRDefault="001B7BA6" w:rsidP="001B7BA6">
      <w:hyperlink r:id="rId4" w:history="1">
        <w:r>
          <w:rPr>
            <w:rStyle w:val="-"/>
            <w:rFonts w:ascii="Helvetica" w:hAnsi="Helvetica" w:cs="Helvetica"/>
            <w:color w:val="91170A"/>
            <w:sz w:val="20"/>
            <w:szCs w:val="20"/>
            <w:shd w:val="clear" w:color="auto" w:fill="F5F5F5"/>
          </w:rPr>
          <w:t>https://teams.microsoft.com/l/team/19:0c3e7b334a444ca19c5d5f73f8449489@thread.tacv2/conversations?groupId=51aee2cb-31a5-4978-ac89-e5ce27d5c2d5&amp;tenantId=3180bf70-17cc-44f6-90a4-5c9476625295</w:t>
        </w:r>
      </w:hyperlink>
    </w:p>
    <w:sectPr w:rsidR="009A2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5A"/>
    <w:rsid w:val="001B7BA6"/>
    <w:rsid w:val="004D7610"/>
    <w:rsid w:val="009A205A"/>
    <w:rsid w:val="00B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2B58"/>
  <w15:chartTrackingRefBased/>
  <w15:docId w15:val="{3BFBDEFD-5BCC-4ED3-8EF1-794966A1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7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:0c3e7b334a444ca19c5d5f73f8449489@thread.tacv2/conversations?groupId=51aee2cb-31a5-4978-ac89-e5ce27d5c2d5&amp;tenantId=3180bf70-17cc-44f6-90a4-5c947662529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ATHANASIOU LAMPRINI</dc:creator>
  <cp:keywords/>
  <dc:description/>
  <cp:lastModifiedBy>ATHANASIOU LAMPRINI</cp:lastModifiedBy>
  <cp:revision>3</cp:revision>
  <dcterms:created xsi:type="dcterms:W3CDTF">2021-06-09T09:13:00Z</dcterms:created>
  <dcterms:modified xsi:type="dcterms:W3CDTF">2021-06-09T11:25:00Z</dcterms:modified>
</cp:coreProperties>
</file>